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B05BD" w:rsidR="009E4B22" w:rsidP="009E4B22" w:rsidRDefault="001052A8" w14:paraId="111E4DFE" w14:textId="52A2C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IBEW Local 37 Training Trust Fund</w:t>
      </w:r>
    </w:p>
    <w:p w:rsidRPr="00FB05BD" w:rsidR="00DA4151" w:rsidP="00DA4151" w:rsidRDefault="00DA4151" w14:paraId="69D217F6" w14:textId="7777777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60"/>
        <w:gridCol w:w="2180"/>
      </w:tblGrid>
      <w:tr w:rsidRPr="00FB05BD" w:rsidR="00FB05BD" w:rsidTr="42939F2D" w14:paraId="1FC85414" w14:textId="77777777">
        <w:tc>
          <w:tcPr>
            <w:tcW w:w="6629" w:type="dxa"/>
            <w:tcMar/>
          </w:tcPr>
          <w:p w:rsidRPr="00FB05BD" w:rsidR="00DA4151" w:rsidP="00DA4151" w:rsidRDefault="00DA4151" w14:paraId="3BEE34C0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FB05BD" w:rsidR="00DA4151" w:rsidP="001052A8" w:rsidRDefault="00DA4151" w14:paraId="3C6A714F" w14:textId="497A5531">
            <w:pPr>
              <w:rPr>
                <w:rFonts w:ascii="Arial" w:hAnsi="Arial" w:cs="Arial"/>
              </w:rPr>
            </w:pPr>
            <w:r w:rsidRPr="00FB05BD">
              <w:rPr>
                <w:rFonts w:ascii="Arial" w:hAnsi="Arial" w:cs="Arial"/>
                <w:b/>
              </w:rPr>
              <w:t>Policy Name:</w:t>
            </w:r>
            <w:r w:rsidRPr="00FB05BD" w:rsidR="00BE7461">
              <w:rPr>
                <w:rFonts w:ascii="Arial" w:hAnsi="Arial" w:cs="Arial"/>
                <w:b/>
              </w:rPr>
              <w:t xml:space="preserve">  </w:t>
            </w:r>
            <w:r w:rsidR="001052A8">
              <w:rPr>
                <w:rFonts w:ascii="Arial" w:hAnsi="Arial" w:cs="Arial"/>
              </w:rPr>
              <w:t>Reimbursement of Travel Expenses</w:t>
            </w:r>
            <w:r w:rsidR="007B01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7" w:type="dxa"/>
            <w:tcMar/>
          </w:tcPr>
          <w:p w:rsidRPr="00FB05BD" w:rsidR="00DA4151" w:rsidP="00DA4151" w:rsidRDefault="00DA4151" w14:paraId="5A89A915" w14:textId="77777777">
            <w:pPr>
              <w:rPr>
                <w:rFonts w:ascii="Arial" w:hAnsi="Arial" w:cs="Arial"/>
                <w:b/>
              </w:rPr>
            </w:pPr>
          </w:p>
          <w:p w:rsidRPr="00FB05BD" w:rsidR="00DA4151" w:rsidP="42939F2D" w:rsidRDefault="00DA4151" w14:paraId="6E286C1C" w14:noSpellErr="1" w14:textId="4B33A933">
            <w:pPr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Pr="00FB05BD" w:rsidR="00DA4151" w:rsidP="008608CA" w:rsidRDefault="00DA4151" w14:paraId="36805968" w14:textId="77777777">
      <w:pPr>
        <w:rPr>
          <w:rFonts w:ascii="Arial" w:hAnsi="Arial" w:cs="Arial"/>
          <w:b/>
        </w:rPr>
      </w:pPr>
    </w:p>
    <w:p w:rsidRPr="00FB05BD" w:rsidR="00DA4151" w:rsidP="008608CA" w:rsidRDefault="00DA4151" w14:paraId="7047DEAE" w14:textId="6BD6E3D6">
      <w:pPr>
        <w:spacing w:after="120"/>
        <w:rPr>
          <w:rFonts w:ascii="Arial" w:hAnsi="Arial" w:cs="Arial"/>
          <w:b/>
        </w:rPr>
      </w:pPr>
      <w:r w:rsidRPr="00FB05BD">
        <w:rPr>
          <w:rFonts w:ascii="Arial" w:hAnsi="Arial" w:cs="Arial"/>
          <w:b/>
        </w:rPr>
        <w:t>Overview:</w:t>
      </w:r>
    </w:p>
    <w:p w:rsidR="00FB05BD" w:rsidP="00FB05BD" w:rsidRDefault="001052A8" w14:paraId="7AB32258" w14:textId="4260D5F5">
      <w:pPr>
        <w:rPr>
          <w:rFonts w:ascii="Arial" w:hAnsi="Arial" w:cs="Arial"/>
        </w:rPr>
      </w:pPr>
      <w:r>
        <w:rPr>
          <w:rFonts w:ascii="Arial" w:hAnsi="Arial" w:cs="Arial"/>
        </w:rPr>
        <w:t>IBEW Local 37 members who incur travel expenses to attend Training Trust Fun</w:t>
      </w:r>
      <w:r w:rsidR="00584060">
        <w:rPr>
          <w:rFonts w:ascii="Arial" w:hAnsi="Arial" w:cs="Arial"/>
        </w:rPr>
        <w:t>d activities will be reimbursed according to the following guidelines.</w:t>
      </w:r>
    </w:p>
    <w:p w:rsidR="000A220A" w:rsidP="00DA4151" w:rsidRDefault="000A220A" w14:paraId="047B7EDA" w14:textId="77777777">
      <w:pPr>
        <w:rPr>
          <w:rFonts w:ascii="Arial" w:hAnsi="Arial" w:cs="Arial"/>
          <w:b/>
        </w:rPr>
      </w:pPr>
    </w:p>
    <w:p w:rsidRPr="000168DD" w:rsidR="00BE7461" w:rsidP="008608CA" w:rsidRDefault="00DA4151" w14:paraId="6285D73D" w14:textId="2DEF819A">
      <w:pPr>
        <w:spacing w:after="120"/>
        <w:rPr>
          <w:rFonts w:ascii="Arial" w:hAnsi="Arial" w:cs="Arial"/>
          <w:b/>
        </w:rPr>
      </w:pPr>
      <w:r w:rsidRPr="000168DD">
        <w:rPr>
          <w:rFonts w:ascii="Arial" w:hAnsi="Arial" w:cs="Arial"/>
          <w:b/>
        </w:rPr>
        <w:t>Guidelines:</w:t>
      </w:r>
    </w:p>
    <w:p w:rsidR="00FB05BD" w:rsidP="00923F73" w:rsidRDefault="000A220A" w14:paraId="245A8082" w14:textId="3E6C915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42939F2D" w:rsidR="000A220A">
        <w:rPr>
          <w:rFonts w:ascii="Arial" w:hAnsi="Arial" w:cs="Arial"/>
        </w:rPr>
        <w:t>Meals will be</w:t>
      </w:r>
      <w:r w:rsidRPr="42939F2D" w:rsidR="6BAD80C2">
        <w:rPr>
          <w:rFonts w:ascii="Arial" w:hAnsi="Arial" w:cs="Arial"/>
        </w:rPr>
        <w:t xml:space="preserve"> provided at the conference. However, for meals not included on your day of travel, they will be</w:t>
      </w:r>
      <w:r w:rsidRPr="42939F2D" w:rsidR="000A220A">
        <w:rPr>
          <w:rFonts w:ascii="Arial" w:hAnsi="Arial" w:cs="Arial"/>
        </w:rPr>
        <w:t xml:space="preserve"> </w:t>
      </w:r>
      <w:r w:rsidRPr="42939F2D" w:rsidR="000A220A">
        <w:rPr>
          <w:rFonts w:ascii="Arial" w:hAnsi="Arial" w:cs="Arial"/>
        </w:rPr>
        <w:t>reimbursed at the following rates:</w:t>
      </w:r>
    </w:p>
    <w:p w:rsidR="000A220A" w:rsidP="00923F73" w:rsidRDefault="000A220A" w14:paraId="673EA6ED" w14:textId="6622AC9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42939F2D" w:rsidR="000A220A">
        <w:rPr>
          <w:rFonts w:ascii="Arial" w:hAnsi="Arial" w:cs="Arial"/>
        </w:rPr>
        <w:t>Breakfast, assuming it is not provided by the Hotel or at the venue, will be reimbursed at the rate of $1</w:t>
      </w:r>
      <w:r w:rsidRPr="42939F2D" w:rsidR="0890ECBE">
        <w:rPr>
          <w:rFonts w:ascii="Arial" w:hAnsi="Arial" w:cs="Arial"/>
        </w:rPr>
        <w:t>5</w:t>
      </w:r>
      <w:r w:rsidRPr="42939F2D" w:rsidR="008608CA">
        <w:rPr>
          <w:rFonts w:ascii="Arial" w:hAnsi="Arial" w:cs="Arial"/>
        </w:rPr>
        <w:t>.</w:t>
      </w:r>
    </w:p>
    <w:p w:rsidR="000A220A" w:rsidP="00923F73" w:rsidRDefault="000A220A" w14:paraId="559978FC" w14:textId="12FE0D9F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42939F2D" w:rsidR="000A220A">
        <w:rPr>
          <w:rFonts w:ascii="Arial" w:hAnsi="Arial" w:cs="Arial"/>
        </w:rPr>
        <w:t xml:space="preserve">Lunch will typically be provided at the venue, but if not, </w:t>
      </w:r>
      <w:r w:rsidRPr="42939F2D" w:rsidR="00923F73">
        <w:rPr>
          <w:rFonts w:ascii="Arial" w:hAnsi="Arial" w:cs="Arial"/>
        </w:rPr>
        <w:t xml:space="preserve">it will be </w:t>
      </w:r>
      <w:r w:rsidRPr="42939F2D" w:rsidR="000A220A">
        <w:rPr>
          <w:rFonts w:ascii="Arial" w:hAnsi="Arial" w:cs="Arial"/>
        </w:rPr>
        <w:t>reimbursed at the rate of $</w:t>
      </w:r>
      <w:r w:rsidRPr="42939F2D" w:rsidR="4C42C2E8">
        <w:rPr>
          <w:rFonts w:ascii="Arial" w:hAnsi="Arial" w:cs="Arial"/>
        </w:rPr>
        <w:t>20</w:t>
      </w:r>
      <w:r w:rsidRPr="42939F2D" w:rsidR="008608CA">
        <w:rPr>
          <w:rFonts w:ascii="Arial" w:hAnsi="Arial" w:cs="Arial"/>
        </w:rPr>
        <w:t>.</w:t>
      </w:r>
    </w:p>
    <w:p w:rsidR="000A220A" w:rsidP="00923F73" w:rsidRDefault="000A220A" w14:paraId="0E8A1E9C" w14:textId="0C45046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42939F2D" w:rsidR="000A220A">
        <w:rPr>
          <w:rFonts w:ascii="Arial" w:hAnsi="Arial" w:cs="Arial"/>
        </w:rPr>
        <w:t>Dinner, assuming the member is more than one hour from home and is travelling over the dinner period (5:00 pm – 6:00 pm) will be reimbursed at the rate of $2</w:t>
      </w:r>
      <w:r w:rsidRPr="42939F2D" w:rsidR="063BB1A4">
        <w:rPr>
          <w:rFonts w:ascii="Arial" w:hAnsi="Arial" w:cs="Arial"/>
        </w:rPr>
        <w:t>5</w:t>
      </w:r>
      <w:r w:rsidRPr="42939F2D" w:rsidR="008608CA">
        <w:rPr>
          <w:rFonts w:ascii="Arial" w:hAnsi="Arial" w:cs="Arial"/>
        </w:rPr>
        <w:t>.</w:t>
      </w:r>
    </w:p>
    <w:p w:rsidRPr="000A220A" w:rsidR="000A220A" w:rsidP="00923F73" w:rsidRDefault="000A220A" w14:paraId="24E80B49" w14:textId="5DF8402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Receipts are not required for reimbursement of meal expenses.</w:t>
      </w:r>
    </w:p>
    <w:p w:rsidRPr="000168DD" w:rsidR="00FB05BD" w:rsidP="00923F73" w:rsidRDefault="00FB05BD" w14:paraId="3F00B6B8" w14:textId="77777777">
      <w:pPr>
        <w:ind w:left="426"/>
        <w:rPr>
          <w:rFonts w:ascii="Arial" w:hAnsi="Arial" w:cs="Arial"/>
        </w:rPr>
      </w:pPr>
    </w:p>
    <w:p w:rsidR="2CEE423E" w:rsidP="42939F2D" w:rsidRDefault="2CEE423E" w14:paraId="3C4E585D" w14:textId="13EE0E51">
      <w:pPr>
        <w:pStyle w:val="ListParagraph"/>
        <w:widowControl w:val="0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</w:rPr>
      </w:pPr>
      <w:r w:rsidRPr="42939F2D" w:rsidR="2CEE423E">
        <w:rPr>
          <w:rFonts w:ascii="Arial" w:hAnsi="Arial" w:cs="Arial"/>
        </w:rPr>
        <w:t>Accommodations</w:t>
      </w:r>
      <w:r w:rsidRPr="42939F2D" w:rsidR="2CEE423E">
        <w:rPr>
          <w:rFonts w:ascii="Arial" w:hAnsi="Arial" w:cs="Arial"/>
        </w:rPr>
        <w:t xml:space="preserve"> for the 13</w:t>
      </w:r>
      <w:r w:rsidRPr="42939F2D" w:rsidR="2CEE423E">
        <w:rPr>
          <w:rFonts w:ascii="Arial" w:hAnsi="Arial" w:cs="Arial"/>
          <w:vertAlign w:val="superscript"/>
        </w:rPr>
        <w:t>th</w:t>
      </w:r>
      <w:r w:rsidRPr="42939F2D" w:rsidR="2CEE423E">
        <w:rPr>
          <w:rFonts w:ascii="Arial" w:hAnsi="Arial" w:cs="Arial"/>
        </w:rPr>
        <w:t xml:space="preserve"> and 14</w:t>
      </w:r>
      <w:r w:rsidRPr="42939F2D" w:rsidR="2CEE423E">
        <w:rPr>
          <w:rFonts w:ascii="Arial" w:hAnsi="Arial" w:cs="Arial"/>
          <w:vertAlign w:val="superscript"/>
        </w:rPr>
        <w:t>th</w:t>
      </w:r>
      <w:r w:rsidRPr="42939F2D" w:rsidR="2CEE423E">
        <w:rPr>
          <w:rFonts w:ascii="Arial" w:hAnsi="Arial" w:cs="Arial"/>
        </w:rPr>
        <w:t xml:space="preserve"> </w:t>
      </w:r>
      <w:r w:rsidRPr="42939F2D" w:rsidR="2CEE423E">
        <w:rPr>
          <w:rFonts w:ascii="Arial" w:hAnsi="Arial" w:cs="Arial"/>
        </w:rPr>
        <w:t>are</w:t>
      </w:r>
      <w:r w:rsidRPr="42939F2D" w:rsidR="2CEE423E">
        <w:rPr>
          <w:rFonts w:ascii="Arial" w:hAnsi="Arial" w:cs="Arial"/>
        </w:rPr>
        <w:t xml:space="preserve"> </w:t>
      </w:r>
      <w:r w:rsidRPr="42939F2D" w:rsidR="2CEE423E">
        <w:rPr>
          <w:rFonts w:ascii="Arial" w:hAnsi="Arial" w:cs="Arial"/>
        </w:rPr>
        <w:t>direct-billed</w:t>
      </w:r>
      <w:r w:rsidRPr="42939F2D" w:rsidR="2CEE423E">
        <w:rPr>
          <w:rFonts w:ascii="Arial" w:hAnsi="Arial" w:cs="Arial"/>
        </w:rPr>
        <w:t xml:space="preserve"> to the local. If your stay extends beyond those dates, you are responsible for the cost.</w:t>
      </w:r>
    </w:p>
    <w:p w:rsidRPr="007B01F6" w:rsidR="007B01F6" w:rsidP="00923F73" w:rsidRDefault="007B01F6" w14:paraId="77662F54" w14:textId="777777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Pr="008608CA" w:rsidR="00FB05BD" w:rsidP="00923F73" w:rsidRDefault="00923F73" w14:paraId="1E63EC51" w14:textId="7F1A1DA6" w14:noSpellErr="1">
      <w:pPr>
        <w:pStyle w:val="Default"/>
        <w:numPr>
          <w:ilvl w:val="0"/>
          <w:numId w:val="2"/>
        </w:numPr>
        <w:ind w:left="426"/>
        <w:rPr>
          <w:color w:val="auto"/>
        </w:rPr>
      </w:pPr>
      <w:r w:rsidR="00923F73">
        <w:rPr/>
        <w:t>Parking expenses will be reimbursed at cost</w:t>
      </w:r>
      <w:r w:rsidR="00923F73">
        <w:rPr/>
        <w:t xml:space="preserve">.  </w:t>
      </w:r>
      <w:r w:rsidR="00923F73">
        <w:rPr/>
        <w:t xml:space="preserve">Receipts are </w:t>
      </w:r>
      <w:r w:rsidR="00923F73">
        <w:rPr/>
        <w:t>required</w:t>
      </w:r>
      <w:r w:rsidR="00923F73">
        <w:rPr/>
        <w:t>.</w:t>
      </w:r>
    </w:p>
    <w:p w:rsidR="008608CA" w:rsidP="42939F2D" w:rsidRDefault="001F2536" w14:paraId="336FACDD" w14:textId="0DD63CAE">
      <w:pPr>
        <w:pStyle w:val="Default"/>
        <w:rPr>
          <w:color w:val="000000" w:themeColor="text1" w:themeTint="FF" w:themeShade="FF"/>
        </w:rPr>
      </w:pPr>
    </w:p>
    <w:p w:rsidR="008608CA" w:rsidP="42939F2D" w:rsidRDefault="001F2536" w14:paraId="75E8C4F3" w14:textId="074C724A">
      <w:pPr>
        <w:pStyle w:val="Default"/>
        <w:rPr>
          <w:color w:val="000000" w:themeColor="text1" w:themeTint="FF" w:themeShade="FF"/>
        </w:rPr>
      </w:pPr>
      <w:r w:rsidRPr="42939F2D" w:rsidR="7E42B879">
        <w:rPr>
          <w:color w:val="auto"/>
        </w:rPr>
        <w:t xml:space="preserve">If you have any questions </w:t>
      </w:r>
      <w:r w:rsidRPr="42939F2D" w:rsidR="7E42B879">
        <w:rPr>
          <w:color w:val="auto"/>
        </w:rPr>
        <w:t>regarding</w:t>
      </w:r>
      <w:r w:rsidRPr="42939F2D" w:rsidR="7E42B879">
        <w:rPr>
          <w:color w:val="auto"/>
        </w:rPr>
        <w:t xml:space="preserve"> the eligibility of travel expenses, please contact Hillary Ouellette at (506) 455-0037 or email </w:t>
      </w:r>
      <w:hyperlink r:id="Re60ddbba81094111">
        <w:r w:rsidRPr="42939F2D" w:rsidR="7E42B879">
          <w:rPr>
            <w:rStyle w:val="Hyperlink"/>
          </w:rPr>
          <w:t>hillary@ibew37.com</w:t>
        </w:r>
      </w:hyperlink>
      <w:r w:rsidRPr="42939F2D" w:rsidR="7E42B879">
        <w:rPr>
          <w:color w:val="auto"/>
        </w:rPr>
        <w:t xml:space="preserve"> prior to incurring the expense.</w:t>
      </w:r>
    </w:p>
    <w:p w:rsidRPr="008608CA" w:rsidR="008608CA" w:rsidP="008608CA" w:rsidRDefault="008608CA" w14:paraId="7B69D93C" w14:textId="460771F4">
      <w:pPr>
        <w:pStyle w:val="Default"/>
      </w:pPr>
    </w:p>
    <w:p w:rsidRPr="00FB05BD" w:rsidR="003A7A1D" w:rsidP="00923F73" w:rsidRDefault="003A7A1D" w14:paraId="15985FC3" w14:textId="77777777">
      <w:pPr>
        <w:rPr>
          <w:rFonts w:ascii="Arial" w:hAnsi="Arial" w:cs="Arial"/>
        </w:rPr>
      </w:pPr>
    </w:p>
    <w:p w:rsidRPr="00FB05BD" w:rsidR="00A64FCA" w:rsidP="00A64FCA" w:rsidRDefault="00A64FCA" w14:paraId="082C7090" w14:textId="77777777">
      <w:pPr>
        <w:pStyle w:val="ListParagraph"/>
        <w:rPr>
          <w:rFonts w:ascii="Arial" w:hAnsi="Arial" w:cs="Arial"/>
          <w:b/>
        </w:rPr>
      </w:pPr>
    </w:p>
    <w:sectPr w:rsidRPr="00FB05BD" w:rsidR="00A64FCA" w:rsidSect="00595F4C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44B3"/>
    <w:multiLevelType w:val="hybridMultilevel"/>
    <w:tmpl w:val="9CAAC23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D032DB"/>
    <w:multiLevelType w:val="hybridMultilevel"/>
    <w:tmpl w:val="CB88B2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51"/>
    <w:rsid w:val="000168DD"/>
    <w:rsid w:val="000977E2"/>
    <w:rsid w:val="000A220A"/>
    <w:rsid w:val="001052A8"/>
    <w:rsid w:val="001F2536"/>
    <w:rsid w:val="00296533"/>
    <w:rsid w:val="003A7A1D"/>
    <w:rsid w:val="00584060"/>
    <w:rsid w:val="00595F4C"/>
    <w:rsid w:val="007B01F6"/>
    <w:rsid w:val="007C4B32"/>
    <w:rsid w:val="008521CE"/>
    <w:rsid w:val="008608CA"/>
    <w:rsid w:val="00923F73"/>
    <w:rsid w:val="009E4B22"/>
    <w:rsid w:val="00A64FCA"/>
    <w:rsid w:val="00A659E7"/>
    <w:rsid w:val="00AC28AA"/>
    <w:rsid w:val="00B0538D"/>
    <w:rsid w:val="00BE7461"/>
    <w:rsid w:val="00DA4151"/>
    <w:rsid w:val="00FB05BD"/>
    <w:rsid w:val="063BB1A4"/>
    <w:rsid w:val="0890ECBE"/>
    <w:rsid w:val="1889AF7D"/>
    <w:rsid w:val="2CEE423E"/>
    <w:rsid w:val="40F7CECC"/>
    <w:rsid w:val="42939F2D"/>
    <w:rsid w:val="4C42C2E8"/>
    <w:rsid w:val="5115E01C"/>
    <w:rsid w:val="544D80DE"/>
    <w:rsid w:val="6866F8CA"/>
    <w:rsid w:val="6BAD80C2"/>
    <w:rsid w:val="7E42B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0B516"/>
  <w14:defaultImageDpi w14:val="300"/>
  <w15:docId w15:val="{29056FB1-1A20-4626-8AA4-23262FD9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1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E7461"/>
    <w:pPr>
      <w:ind w:left="720"/>
      <w:contextualSpacing/>
    </w:pPr>
  </w:style>
  <w:style w:type="paragraph" w:styleId="Default" w:customStyle="1">
    <w:name w:val="Default"/>
    <w:rsid w:val="00FB05BD"/>
    <w:pPr>
      <w:autoSpaceDE w:val="0"/>
      <w:autoSpaceDN w:val="0"/>
      <w:adjustRightInd w:val="0"/>
    </w:pPr>
    <w:rPr>
      <w:rFonts w:ascii="Arial" w:hAnsi="Arial" w:cs="Arial" w:eastAsiaTheme="minorHAnsi"/>
      <w:color w:val="000000"/>
      <w:lang w:val="en-CA"/>
    </w:rPr>
  </w:style>
  <w:style w:type="character" w:styleId="Hyperlink">
    <w:name w:val="Hyperlink"/>
    <w:basedOn w:val="DefaultParagraphFont"/>
    <w:uiPriority w:val="99"/>
    <w:unhideWhenUsed/>
    <w:rsid w:val="00923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hillary@ibew37.com" TargetMode="External" Id="Re60ddbba810941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4154BB66BA1419BDB6D2E7523290C" ma:contentTypeVersion="18" ma:contentTypeDescription="Create a new document." ma:contentTypeScope="" ma:versionID="e83ba8b78e68fc2e4d6b65282e4fb786">
  <xsd:schema xmlns:xsd="http://www.w3.org/2001/XMLSchema" xmlns:xs="http://www.w3.org/2001/XMLSchema" xmlns:p="http://schemas.microsoft.com/office/2006/metadata/properties" xmlns:ns2="c2df1bbc-e479-4f0d-9345-37bfa34251be" xmlns:ns3="335412bd-08f1-4dc5-82a2-92fdc8745a96" targetNamespace="http://schemas.microsoft.com/office/2006/metadata/properties" ma:root="true" ma:fieldsID="04e5291f31d97cf51386052df9685d95" ns2:_="" ns3:_="">
    <xsd:import namespace="c2df1bbc-e479-4f0d-9345-37bfa34251be"/>
    <xsd:import namespace="335412bd-08f1-4dc5-82a2-92fdc874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f1bbc-e479-4f0d-9345-37bfa342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3c1933-8c81-415c-b576-08c8454ee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412bd-08f1-4dc5-82a2-92fdc874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933dce-cddb-4eaf-a599-2e63f70394a1}" ma:internalName="TaxCatchAll" ma:showField="CatchAllData" ma:web="335412bd-08f1-4dc5-82a2-92fdc874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412bd-08f1-4dc5-82a2-92fdc8745a96" xsi:nil="true"/>
    <lcf76f155ced4ddcb4097134ff3c332f xmlns="c2df1bbc-e479-4f0d-9345-37bfa34251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005077-E7E8-4595-A8C1-4B7F39DF9739}"/>
</file>

<file path=customXml/itemProps2.xml><?xml version="1.0" encoding="utf-8"?>
<ds:datastoreItem xmlns:ds="http://schemas.openxmlformats.org/officeDocument/2006/customXml" ds:itemID="{B8427327-81F7-4F47-B4A1-EABC0C2AD52D}"/>
</file>

<file path=customXml/itemProps3.xml><?xml version="1.0" encoding="utf-8"?>
<ds:datastoreItem xmlns:ds="http://schemas.openxmlformats.org/officeDocument/2006/customXml" ds:itemID="{19ECA2D1-6DD3-471D-8DDE-511AE59D47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Leclerc</dc:creator>
  <cp:keywords/>
  <dc:description/>
  <cp:lastModifiedBy>Hailey Celesse McCarthy, IBEW Local 37</cp:lastModifiedBy>
  <cp:revision>3</cp:revision>
  <dcterms:created xsi:type="dcterms:W3CDTF">2016-05-18T11:58:00Z</dcterms:created>
  <dcterms:modified xsi:type="dcterms:W3CDTF">2024-05-15T15:07:29Z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0x010100D414154BB66BA1419BDB6D2E7523290C</vt:lpwstr>
  </property>
  <property fmtid="{D5CDD505-2E9C-101B-9397-08002B2CF9AE}" pid="3" name="MediaServiceImageTags">
    <vt:lpwstr/>
  </property>
</Properties>
</file>